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CD0" w:rsidRPr="004B4CD0" w:rsidRDefault="004B4CD0" w:rsidP="004B4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4CD0">
        <w:rPr>
          <w:rFonts w:ascii="Times New Roman" w:eastAsia="Times New Roman" w:hAnsi="Times New Roman" w:cs="Times New Roman"/>
          <w:b/>
          <w:sz w:val="26"/>
          <w:szCs w:val="26"/>
        </w:rPr>
        <w:t>PHỤ LỤC 02: MẪU BÁO GIÁ</w:t>
      </w:r>
    </w:p>
    <w:p w:rsidR="004B4CD0" w:rsidRPr="004B4CD0" w:rsidRDefault="004B4CD0" w:rsidP="004B4C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Kèm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theo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công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văn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số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    /TTYT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2023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TTYT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Phú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Xuyên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:rsidR="004B4CD0" w:rsidRPr="004B4CD0" w:rsidRDefault="004B4CD0" w:rsidP="004B4CD0">
      <w:pPr>
        <w:rPr>
          <w:rFonts w:ascii="Times New Roman" w:eastAsia="Times New Roman" w:hAnsi="Times New Roman" w:cs="Times New Roman"/>
          <w:sz w:val="28"/>
          <w:szCs w:val="28"/>
        </w:rPr>
      </w:pPr>
      <w:r w:rsidRPr="004B4C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4B4CD0" w:rsidRPr="004B4CD0" w:rsidRDefault="004B4CD0" w:rsidP="004B4CD0">
      <w:pPr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Hà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Nội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     </w:t>
      </w:r>
      <w:proofErr w:type="spellStart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proofErr w:type="spellEnd"/>
      <w:r w:rsidRPr="004B4CD0">
        <w:rPr>
          <w:rFonts w:ascii="Times New Roman" w:eastAsia="Times New Roman" w:hAnsi="Times New Roman" w:cs="Times New Roman"/>
          <w:i/>
          <w:sz w:val="26"/>
          <w:szCs w:val="26"/>
        </w:rPr>
        <w:t xml:space="preserve"> 2023</w:t>
      </w:r>
    </w:p>
    <w:p w:rsidR="004B4CD0" w:rsidRPr="004B4CD0" w:rsidRDefault="004B4CD0" w:rsidP="004B4CD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4CD0">
        <w:rPr>
          <w:rFonts w:ascii="Times New Roman" w:eastAsia="Times New Roman" w:hAnsi="Times New Roman" w:cs="Times New Roman"/>
          <w:b/>
          <w:sz w:val="26"/>
          <w:szCs w:val="26"/>
        </w:rPr>
        <w:t>BẢNG CHÀO GIÁ</w:t>
      </w:r>
    </w:p>
    <w:p w:rsidR="004B4CD0" w:rsidRPr="004B4CD0" w:rsidRDefault="004B4CD0" w:rsidP="004B4CD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B4CD0">
        <w:rPr>
          <w:rFonts w:ascii="Times New Roman" w:eastAsia="Times New Roman" w:hAnsi="Times New Roman" w:cs="Times New Roman"/>
          <w:b/>
          <w:sz w:val="26"/>
          <w:szCs w:val="26"/>
        </w:rPr>
        <w:t>Kính</w:t>
      </w:r>
      <w:proofErr w:type="spellEnd"/>
      <w:r w:rsidRPr="004B4CD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b/>
          <w:sz w:val="26"/>
          <w:szCs w:val="26"/>
        </w:rPr>
        <w:t>gửi</w:t>
      </w:r>
      <w:proofErr w:type="spellEnd"/>
      <w:r w:rsidRPr="004B4CD0">
        <w:rPr>
          <w:rFonts w:ascii="Times New Roman" w:eastAsia="Times New Roman" w:hAnsi="Times New Roman" w:cs="Times New Roman"/>
          <w:b/>
          <w:sz w:val="26"/>
          <w:szCs w:val="26"/>
        </w:rPr>
        <w:t>: TRUNG TÂM Y TẾ HUYỆN PHÚ XUYÊN</w:t>
      </w:r>
    </w:p>
    <w:p w:rsidR="004B4CD0" w:rsidRPr="004B4CD0" w:rsidRDefault="004B4CD0" w:rsidP="004B4CD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ty ……</w:t>
      </w:r>
      <w:proofErr w:type="gramStart"/>
      <w:r w:rsidRPr="004B4CD0">
        <w:rPr>
          <w:rFonts w:ascii="Times New Roman" w:eastAsia="Times New Roman" w:hAnsi="Times New Roman" w:cs="Times New Roman"/>
          <w:sz w:val="26"/>
          <w:szCs w:val="26"/>
        </w:rPr>
        <w:t>…(</w:t>
      </w:r>
      <w:proofErr w:type="spellStart"/>
      <w:proofErr w:type="gramEnd"/>
      <w:r w:rsidRPr="004B4CD0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hoá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y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hao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tiết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4CD0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4B4CD0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10717" w:type="dxa"/>
        <w:tblInd w:w="-941" w:type="dxa"/>
        <w:tblLook w:val="04A0" w:firstRow="1" w:lastRow="0" w:firstColumn="1" w:lastColumn="0" w:noHBand="0" w:noVBand="1"/>
      </w:tblPr>
      <w:tblGrid>
        <w:gridCol w:w="626"/>
        <w:gridCol w:w="994"/>
        <w:gridCol w:w="840"/>
        <w:gridCol w:w="1162"/>
        <w:gridCol w:w="1129"/>
        <w:gridCol w:w="1040"/>
        <w:gridCol w:w="756"/>
        <w:gridCol w:w="798"/>
        <w:gridCol w:w="760"/>
        <w:gridCol w:w="840"/>
        <w:gridCol w:w="841"/>
        <w:gridCol w:w="931"/>
      </w:tblGrid>
      <w:tr w:rsidR="004B4CD0" w:rsidRPr="004B4CD0" w:rsidTr="00E335FB">
        <w:trPr>
          <w:trHeight w:val="1855"/>
        </w:trPr>
        <w:tc>
          <w:tcPr>
            <w:tcW w:w="632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1053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Tên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chất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vật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tư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tiêu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hao</w:t>
            </w:r>
            <w:proofErr w:type="spellEnd"/>
          </w:p>
        </w:tc>
        <w:tc>
          <w:tcPr>
            <w:tcW w:w="527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Chủng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loại</w:t>
            </w:r>
            <w:proofErr w:type="spellEnd"/>
          </w:p>
        </w:tc>
        <w:tc>
          <w:tcPr>
            <w:tcW w:w="1219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Chỉ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tiêu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kỹ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thuật</w:t>
            </w:r>
            <w:proofErr w:type="spellEnd"/>
          </w:p>
        </w:tc>
        <w:tc>
          <w:tcPr>
            <w:tcW w:w="1191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Hãng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Nước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sản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xuất</w:t>
            </w:r>
            <w:proofErr w:type="spellEnd"/>
          </w:p>
        </w:tc>
        <w:tc>
          <w:tcPr>
            <w:tcW w:w="1087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Hãng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Nước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chủ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sở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hữu</w:t>
            </w:r>
            <w:proofErr w:type="spellEnd"/>
          </w:p>
        </w:tc>
        <w:tc>
          <w:tcPr>
            <w:tcW w:w="756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Đơn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vị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tính</w:t>
            </w:r>
            <w:proofErr w:type="spellEnd"/>
          </w:p>
        </w:tc>
        <w:tc>
          <w:tcPr>
            <w:tcW w:w="806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Quy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cách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đóng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gói</w:t>
            </w:r>
            <w:proofErr w:type="spellEnd"/>
          </w:p>
        </w:tc>
        <w:tc>
          <w:tcPr>
            <w:tcW w:w="764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Số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lượng</w:t>
            </w:r>
            <w:proofErr w:type="spellEnd"/>
          </w:p>
        </w:tc>
        <w:tc>
          <w:tcPr>
            <w:tcW w:w="850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Đơn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đã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có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VAT) (VNĐ)</w:t>
            </w:r>
          </w:p>
        </w:tc>
        <w:tc>
          <w:tcPr>
            <w:tcW w:w="851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Thành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tiền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(VNĐ)</w:t>
            </w:r>
          </w:p>
        </w:tc>
        <w:tc>
          <w:tcPr>
            <w:tcW w:w="981" w:type="dxa"/>
            <w:vAlign w:val="center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niêm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yết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hoặc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kê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khai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kèm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mã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kê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khai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nếu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có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B4CD0" w:rsidRPr="004B4CD0" w:rsidTr="00E335FB">
        <w:tc>
          <w:tcPr>
            <w:tcW w:w="632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4CD0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1053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4CD0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Ghi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tên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hoá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chất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vật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tư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tiêu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hao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y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tế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theo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bảng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danh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mục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yêu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cầu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chào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giá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527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4CD0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Tên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Model/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Mã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hàng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219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Thông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số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kỹ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thuật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>: (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Nêu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các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thông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số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đặc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tính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kỹ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thuật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đặc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trưng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bản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của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hoá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chất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>, VTTH)</w:t>
            </w:r>
          </w:p>
        </w:tc>
        <w:tc>
          <w:tcPr>
            <w:tcW w:w="1191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4CD0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Ghi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Hãng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/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Nước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nơi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sản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xuất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của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hoá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chất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, VTTH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theo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giấy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phép</w:t>
            </w:r>
            <w:proofErr w:type="spellEnd"/>
          </w:p>
        </w:tc>
        <w:tc>
          <w:tcPr>
            <w:tcW w:w="1087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4CD0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Ghi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Hãng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/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Nước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sở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hữu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hoá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chất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, VTTH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theo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giấy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phép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nhập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khẩu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giấy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phép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lưu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hành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hoặc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các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văn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bản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liên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quan</w:t>
            </w:r>
            <w:proofErr w:type="spellEnd"/>
          </w:p>
        </w:tc>
        <w:tc>
          <w:tcPr>
            <w:tcW w:w="756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4CD0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Ghi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đơn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vị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tính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của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hoá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chất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, VTTH VD: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Cái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Bộ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proofErr w:type="gramStart"/>
            <w:r w:rsidRPr="004B4CD0">
              <w:rPr>
                <w:rFonts w:ascii="Times New Roman" w:eastAsia="Times New Roman" w:hAnsi="Times New Roman" w:cs="Times New Roman"/>
                <w:i/>
              </w:rPr>
              <w:t>Túi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>..</w:t>
            </w:r>
            <w:proofErr w:type="gramEnd"/>
            <w:r w:rsidRPr="004B4CD0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806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4CD0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Ghi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rõ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quy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cách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đóng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gói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hoá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chất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>, VTTH</w:t>
            </w:r>
          </w:p>
        </w:tc>
        <w:tc>
          <w:tcPr>
            <w:tcW w:w="764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4CD0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Ghi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theo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số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lượng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của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danh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mục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yêu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cầu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chào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giá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850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4CD0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Ghi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rõ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số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tiền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bằng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số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851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B4CD0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Ghi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rõ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số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tiền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bằng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4B4CD0">
              <w:rPr>
                <w:rFonts w:ascii="Times New Roman" w:eastAsia="Times New Roman" w:hAnsi="Times New Roman" w:cs="Times New Roman"/>
                <w:i/>
              </w:rPr>
              <w:t>số</w:t>
            </w:r>
            <w:proofErr w:type="spellEnd"/>
            <w:r w:rsidRPr="004B4CD0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981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4B4CD0" w:rsidRPr="004B4CD0" w:rsidTr="00E335FB">
        <w:tc>
          <w:tcPr>
            <w:tcW w:w="632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53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527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219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91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87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56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806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64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850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851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81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</w:tr>
      <w:tr w:rsidR="004B4CD0" w:rsidRPr="004B4CD0" w:rsidTr="00E335FB">
        <w:tc>
          <w:tcPr>
            <w:tcW w:w="632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53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527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219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191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1087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56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806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764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850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851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81" w:type="dxa"/>
          </w:tcPr>
          <w:p w:rsidR="004B4CD0" w:rsidRPr="004B4CD0" w:rsidRDefault="004B4CD0" w:rsidP="004B4CD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CD0">
              <w:rPr>
                <w:rFonts w:ascii="Times New Roman" w:eastAsia="Times New Roman" w:hAnsi="Times New Roman" w:cs="Times New Roman"/>
              </w:rPr>
              <w:t>…</w:t>
            </w:r>
          </w:p>
        </w:tc>
      </w:tr>
    </w:tbl>
    <w:p w:rsidR="004B4CD0" w:rsidRPr="004B4CD0" w:rsidRDefault="004B4CD0" w:rsidP="004B4CD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B4CD0" w:rsidRDefault="004B4CD0">
      <w:bookmarkStart w:id="0" w:name="_GoBack"/>
      <w:bookmarkEnd w:id="0"/>
    </w:p>
    <w:sectPr w:rsidR="004B4CD0" w:rsidSect="00021588">
      <w:headerReference w:type="default" r:id="rId4"/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134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5973" w:rsidRDefault="004B4CD0">
        <w:pPr>
          <w:pStyle w:val="Header"/>
          <w:jc w:val="center"/>
        </w:pPr>
      </w:p>
    </w:sdtContent>
  </w:sdt>
  <w:p w:rsidR="00A65973" w:rsidRDefault="004B4C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D0"/>
    <w:rsid w:val="004B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3C4FE3-614B-4A2A-8A04-DCD2D22D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4CD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B4CD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2023-11-14T03:13:00Z</dcterms:created>
  <dcterms:modified xsi:type="dcterms:W3CDTF">2023-11-14T03:13:00Z</dcterms:modified>
</cp:coreProperties>
</file>